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113" w:rsidRDefault="00C95113" w:rsidP="004C3E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C3E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C95113" w:rsidRDefault="00C95113" w:rsidP="004C3E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95113" w:rsidRDefault="00C95113" w:rsidP="004C3E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95113" w:rsidRDefault="00C95113" w:rsidP="004C3E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95113" w:rsidRDefault="00C95113" w:rsidP="004C3E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8863330" cy="6446441"/>
            <wp:effectExtent l="0" t="0" r="0" b="0"/>
            <wp:docPr id="2" name="Рисунок 2" descr="C:\Users\Muhammad\Desktop\скан плана по пож.без.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uhammad\Desktop\скан плана по пож.без.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6446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113" w:rsidRDefault="00C95113" w:rsidP="004C3E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95113" w:rsidRDefault="00C95113" w:rsidP="004C3E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3858" w:type="dxa"/>
        <w:tblLook w:val="04A0" w:firstRow="1" w:lastRow="0" w:firstColumn="1" w:lastColumn="0" w:noHBand="0" w:noVBand="1"/>
      </w:tblPr>
      <w:tblGrid>
        <w:gridCol w:w="767"/>
        <w:gridCol w:w="6186"/>
        <w:gridCol w:w="2825"/>
        <w:gridCol w:w="4080"/>
      </w:tblGrid>
      <w:tr w:rsidR="00783ADD" w:rsidRPr="008B721D" w:rsidTr="00783ADD">
        <w:tc>
          <w:tcPr>
            <w:tcW w:w="767" w:type="dxa"/>
            <w:hideMark/>
          </w:tcPr>
          <w:p w:rsidR="00783ADD" w:rsidRPr="005B2859" w:rsidRDefault="00783ADD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186" w:type="dxa"/>
            <w:hideMark/>
          </w:tcPr>
          <w:p w:rsidR="00783ADD" w:rsidRPr="005B2859" w:rsidRDefault="00783ADD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Изучение нормативных документов по пожарной безопасности федерального и регионального уровней</w:t>
            </w:r>
          </w:p>
        </w:tc>
        <w:tc>
          <w:tcPr>
            <w:tcW w:w="2825" w:type="dxa"/>
            <w:hideMark/>
          </w:tcPr>
          <w:p w:rsidR="00783ADD" w:rsidRPr="005B2859" w:rsidRDefault="00783ADD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080" w:type="dxa"/>
            <w:hideMark/>
          </w:tcPr>
          <w:p w:rsidR="00783ADD" w:rsidRPr="005B2859" w:rsidRDefault="00783ADD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783ADD" w:rsidRPr="008B721D" w:rsidTr="00783ADD">
        <w:tc>
          <w:tcPr>
            <w:tcW w:w="767" w:type="dxa"/>
            <w:hideMark/>
          </w:tcPr>
          <w:p w:rsidR="00783ADD" w:rsidRPr="005B2859" w:rsidRDefault="00783ADD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186" w:type="dxa"/>
            <w:hideMark/>
          </w:tcPr>
          <w:p w:rsidR="00783ADD" w:rsidRPr="005B2859" w:rsidRDefault="00783ADD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Проведение практических занятий по отработке плана эвакуации в случае возникновения пожара</w:t>
            </w:r>
          </w:p>
        </w:tc>
        <w:tc>
          <w:tcPr>
            <w:tcW w:w="2825" w:type="dxa"/>
            <w:hideMark/>
          </w:tcPr>
          <w:p w:rsidR="00783ADD" w:rsidRPr="005B2859" w:rsidRDefault="00783ADD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4080" w:type="dxa"/>
            <w:hideMark/>
          </w:tcPr>
          <w:p w:rsidR="00783ADD" w:rsidRPr="005B2859" w:rsidRDefault="00783ADD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ответственный за пожарную безоп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асность, старший воспитатель.</w:t>
            </w:r>
          </w:p>
        </w:tc>
      </w:tr>
      <w:tr w:rsidR="00783ADD" w:rsidRPr="008B721D" w:rsidTr="00783ADD">
        <w:tc>
          <w:tcPr>
            <w:tcW w:w="767" w:type="dxa"/>
            <w:hideMark/>
          </w:tcPr>
          <w:p w:rsidR="00783ADD" w:rsidRPr="005B2859" w:rsidRDefault="00783ADD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186" w:type="dxa"/>
            <w:hideMark/>
          </w:tcPr>
          <w:p w:rsidR="00783ADD" w:rsidRPr="005B2859" w:rsidRDefault="00783ADD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Проверка сопротивления изоляции электросети</w:t>
            </w:r>
            <w:r w:rsidRPr="005B2859">
              <w:rPr>
                <w:rFonts w:ascii="Times New Roman" w:hAnsi="Times New Roman" w:cs="Times New Roman"/>
                <w:sz w:val="28"/>
                <w:szCs w:val="28"/>
              </w:rPr>
              <w:br/>
              <w:t>и заземления оборудования</w:t>
            </w:r>
          </w:p>
        </w:tc>
        <w:tc>
          <w:tcPr>
            <w:tcW w:w="2825" w:type="dxa"/>
            <w:hideMark/>
          </w:tcPr>
          <w:p w:rsidR="00783ADD" w:rsidRPr="005B2859" w:rsidRDefault="00783ADD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по договору с организацией</w:t>
            </w:r>
          </w:p>
        </w:tc>
        <w:tc>
          <w:tcPr>
            <w:tcW w:w="4080" w:type="dxa"/>
            <w:hideMark/>
          </w:tcPr>
          <w:p w:rsidR="00783ADD" w:rsidRPr="005B2859" w:rsidRDefault="00783ADD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соответствующая организация</w:t>
            </w:r>
          </w:p>
        </w:tc>
      </w:tr>
      <w:tr w:rsidR="00783ADD" w:rsidRPr="008B721D" w:rsidTr="00783ADD">
        <w:tc>
          <w:tcPr>
            <w:tcW w:w="767" w:type="dxa"/>
            <w:hideMark/>
          </w:tcPr>
          <w:p w:rsidR="00783ADD" w:rsidRPr="005B2859" w:rsidRDefault="00783ADD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6186" w:type="dxa"/>
            <w:hideMark/>
          </w:tcPr>
          <w:p w:rsidR="00783ADD" w:rsidRPr="005B2859" w:rsidRDefault="00783ADD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Проведение противопожарных инструктажей с работниками</w:t>
            </w:r>
          </w:p>
        </w:tc>
        <w:tc>
          <w:tcPr>
            <w:tcW w:w="2825" w:type="dxa"/>
            <w:hideMark/>
          </w:tcPr>
          <w:p w:rsidR="00783ADD" w:rsidRPr="005B2859" w:rsidRDefault="00783ADD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периодически</w:t>
            </w:r>
          </w:p>
        </w:tc>
        <w:tc>
          <w:tcPr>
            <w:tcW w:w="4080" w:type="dxa"/>
            <w:hideMark/>
          </w:tcPr>
          <w:p w:rsidR="00783ADD" w:rsidRPr="005B2859" w:rsidRDefault="00783ADD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783ADD" w:rsidRPr="005B2859" w:rsidRDefault="00783ADD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83ADD" w:rsidRPr="008B721D" w:rsidTr="00783ADD">
        <w:tc>
          <w:tcPr>
            <w:tcW w:w="767" w:type="dxa"/>
            <w:hideMark/>
          </w:tcPr>
          <w:p w:rsidR="00783ADD" w:rsidRPr="005B2859" w:rsidRDefault="00783ADD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6186" w:type="dxa"/>
            <w:hideMark/>
          </w:tcPr>
          <w:p w:rsidR="00783ADD" w:rsidRPr="005B2859" w:rsidRDefault="00783ADD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Проведение внепланового противопожарного инструктажа в связи с организацией массовых мероприятий (новогодних елок)</w:t>
            </w:r>
          </w:p>
        </w:tc>
        <w:tc>
          <w:tcPr>
            <w:tcW w:w="2825" w:type="dxa"/>
            <w:hideMark/>
          </w:tcPr>
          <w:p w:rsidR="00783ADD" w:rsidRPr="005B2859" w:rsidRDefault="00783ADD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080" w:type="dxa"/>
            <w:hideMark/>
          </w:tcPr>
          <w:p w:rsidR="00783ADD" w:rsidRPr="005B2859" w:rsidRDefault="00783ADD" w:rsidP="00783AD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</w:tr>
      <w:tr w:rsidR="00783ADD" w:rsidRPr="008B721D" w:rsidTr="00783ADD">
        <w:tc>
          <w:tcPr>
            <w:tcW w:w="767" w:type="dxa"/>
            <w:hideMark/>
          </w:tcPr>
          <w:p w:rsidR="00783ADD" w:rsidRPr="005B2859" w:rsidRDefault="00783ADD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6186" w:type="dxa"/>
            <w:hideMark/>
          </w:tcPr>
          <w:p w:rsidR="00783ADD" w:rsidRPr="005B2859" w:rsidRDefault="00783ADD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Инструктирование персонала по   противопожарной безопасности     (для вновь принятых работников)</w:t>
            </w:r>
          </w:p>
        </w:tc>
        <w:tc>
          <w:tcPr>
            <w:tcW w:w="2825" w:type="dxa"/>
            <w:hideMark/>
          </w:tcPr>
          <w:p w:rsidR="00783ADD" w:rsidRPr="005B2859" w:rsidRDefault="00783ADD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080" w:type="dxa"/>
            <w:hideMark/>
          </w:tcPr>
          <w:p w:rsidR="00783ADD" w:rsidRPr="005B2859" w:rsidRDefault="00783ADD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783ADD" w:rsidRPr="008B721D" w:rsidTr="00783ADD">
        <w:tc>
          <w:tcPr>
            <w:tcW w:w="767" w:type="dxa"/>
            <w:hideMark/>
          </w:tcPr>
          <w:p w:rsidR="00783ADD" w:rsidRPr="005B2859" w:rsidRDefault="00783ADD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6186" w:type="dxa"/>
            <w:hideMark/>
          </w:tcPr>
          <w:p w:rsidR="00783ADD" w:rsidRPr="005B2859" w:rsidRDefault="00783ADD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соблюдения правил пожарной безопасности при проведении детских утренников и других массовых мероприятий путем установления во время их проведения </w:t>
            </w:r>
            <w:r w:rsidRPr="005B28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обязательного дежурства работников        во время массовых мероприятий      </w:t>
            </w:r>
          </w:p>
        </w:tc>
        <w:tc>
          <w:tcPr>
            <w:tcW w:w="2825" w:type="dxa"/>
            <w:hideMark/>
          </w:tcPr>
          <w:p w:rsidR="00783ADD" w:rsidRPr="005B2859" w:rsidRDefault="00783ADD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регулярно</w:t>
            </w:r>
          </w:p>
          <w:p w:rsidR="00783ADD" w:rsidRPr="005B2859" w:rsidRDefault="00783ADD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(в соответствии с планом проведения)</w:t>
            </w:r>
          </w:p>
        </w:tc>
        <w:tc>
          <w:tcPr>
            <w:tcW w:w="4080" w:type="dxa"/>
            <w:hideMark/>
          </w:tcPr>
          <w:p w:rsidR="00783ADD" w:rsidRPr="005B2859" w:rsidRDefault="00783ADD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783ADD" w:rsidRPr="008B721D" w:rsidTr="00783ADD">
        <w:tc>
          <w:tcPr>
            <w:tcW w:w="767" w:type="dxa"/>
            <w:hideMark/>
          </w:tcPr>
          <w:p w:rsidR="00783ADD" w:rsidRPr="005B2859" w:rsidRDefault="00783ADD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9</w:t>
            </w:r>
          </w:p>
        </w:tc>
        <w:tc>
          <w:tcPr>
            <w:tcW w:w="6186" w:type="dxa"/>
            <w:hideMark/>
          </w:tcPr>
          <w:p w:rsidR="00783ADD" w:rsidRPr="005B2859" w:rsidRDefault="00783ADD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Проверка работоспособности внутренних пожарных кранов на водоотдачу с перекаткой на новую складку рукавов</w:t>
            </w:r>
          </w:p>
        </w:tc>
        <w:tc>
          <w:tcPr>
            <w:tcW w:w="2825" w:type="dxa"/>
            <w:hideMark/>
          </w:tcPr>
          <w:p w:rsidR="00783ADD" w:rsidRPr="005B2859" w:rsidRDefault="00783ADD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1 раз в 6 мес.</w:t>
            </w:r>
          </w:p>
        </w:tc>
        <w:tc>
          <w:tcPr>
            <w:tcW w:w="4080" w:type="dxa"/>
            <w:hideMark/>
          </w:tcPr>
          <w:p w:rsidR="00783ADD" w:rsidRPr="005B2859" w:rsidRDefault="00783ADD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соответствующая организация</w:t>
            </w:r>
          </w:p>
        </w:tc>
      </w:tr>
      <w:tr w:rsidR="00783ADD" w:rsidRPr="008B721D" w:rsidTr="00783ADD">
        <w:trPr>
          <w:trHeight w:val="1125"/>
        </w:trPr>
        <w:tc>
          <w:tcPr>
            <w:tcW w:w="767" w:type="dxa"/>
            <w:hideMark/>
          </w:tcPr>
          <w:p w:rsidR="00783ADD" w:rsidRPr="005B2859" w:rsidRDefault="00783ADD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6186" w:type="dxa"/>
            <w:hideMark/>
          </w:tcPr>
          <w:p w:rsidR="00783ADD" w:rsidRPr="005B2859" w:rsidRDefault="00783ADD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Проверка исправности наружного освещения, электрических розеток, выключателей, техническое обслуживание электросетей</w:t>
            </w:r>
          </w:p>
        </w:tc>
        <w:tc>
          <w:tcPr>
            <w:tcW w:w="2825" w:type="dxa"/>
            <w:hideMark/>
          </w:tcPr>
          <w:p w:rsidR="00783ADD" w:rsidRPr="005B2859" w:rsidRDefault="00783ADD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080" w:type="dxa"/>
            <w:hideMark/>
          </w:tcPr>
          <w:p w:rsidR="00783ADD" w:rsidRPr="005B2859" w:rsidRDefault="00783ADD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соответствующая организация</w:t>
            </w:r>
          </w:p>
        </w:tc>
      </w:tr>
      <w:tr w:rsidR="00783ADD" w:rsidRPr="008B721D" w:rsidTr="00C21093">
        <w:trPr>
          <w:trHeight w:val="1125"/>
        </w:trPr>
        <w:tc>
          <w:tcPr>
            <w:tcW w:w="13858" w:type="dxa"/>
            <w:gridSpan w:val="4"/>
          </w:tcPr>
          <w:p w:rsidR="00B77983" w:rsidRDefault="00B77983" w:rsidP="008B72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3ADD" w:rsidRPr="00B77983" w:rsidRDefault="00B77983" w:rsidP="008B72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7983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Методическая работа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783ADD" w:rsidRPr="008B721D" w:rsidTr="00783ADD">
        <w:tc>
          <w:tcPr>
            <w:tcW w:w="767" w:type="dxa"/>
            <w:hideMark/>
          </w:tcPr>
          <w:p w:rsidR="00783ADD" w:rsidRPr="005B2859" w:rsidRDefault="00783ADD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86" w:type="dxa"/>
            <w:hideMark/>
          </w:tcPr>
          <w:p w:rsidR="00783ADD" w:rsidRPr="005B2859" w:rsidRDefault="00783ADD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инструктажей с работниками</w:t>
            </w:r>
          </w:p>
        </w:tc>
        <w:tc>
          <w:tcPr>
            <w:tcW w:w="2825" w:type="dxa"/>
            <w:hideMark/>
          </w:tcPr>
          <w:p w:rsidR="00783ADD" w:rsidRPr="005B2859" w:rsidRDefault="00783ADD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080" w:type="dxa"/>
            <w:hideMark/>
          </w:tcPr>
          <w:p w:rsidR="00783ADD" w:rsidRPr="005B2859" w:rsidRDefault="00783ADD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заведующий ДОУ</w:t>
            </w:r>
          </w:p>
        </w:tc>
      </w:tr>
      <w:tr w:rsidR="00783ADD" w:rsidRPr="008B721D" w:rsidTr="00783ADD">
        <w:tc>
          <w:tcPr>
            <w:tcW w:w="767" w:type="dxa"/>
            <w:hideMark/>
          </w:tcPr>
          <w:p w:rsidR="00783ADD" w:rsidRPr="005B2859" w:rsidRDefault="00783ADD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86" w:type="dxa"/>
            <w:hideMark/>
          </w:tcPr>
          <w:p w:rsidR="00783ADD" w:rsidRPr="005B2859" w:rsidRDefault="00783ADD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 по эвакуации детей в случае возникновения пожара</w:t>
            </w:r>
          </w:p>
        </w:tc>
        <w:tc>
          <w:tcPr>
            <w:tcW w:w="2825" w:type="dxa"/>
            <w:hideMark/>
          </w:tcPr>
          <w:p w:rsidR="00783ADD" w:rsidRPr="005B2859" w:rsidRDefault="00783ADD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4080" w:type="dxa"/>
            <w:hideMark/>
          </w:tcPr>
          <w:p w:rsidR="00783ADD" w:rsidRPr="005B2859" w:rsidRDefault="00783ADD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заведующий ДОУ</w:t>
            </w:r>
          </w:p>
          <w:p w:rsidR="00783ADD" w:rsidRPr="005B2859" w:rsidRDefault="00B77983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  <w:p w:rsidR="00783ADD" w:rsidRPr="005B2859" w:rsidRDefault="00B77983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783ADD" w:rsidRPr="008B721D" w:rsidTr="00783ADD">
        <w:tc>
          <w:tcPr>
            <w:tcW w:w="767" w:type="dxa"/>
            <w:hideMark/>
          </w:tcPr>
          <w:p w:rsidR="00783ADD" w:rsidRPr="005B2859" w:rsidRDefault="00783ADD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86" w:type="dxa"/>
            <w:hideMark/>
          </w:tcPr>
          <w:p w:rsidR="00783ADD" w:rsidRPr="005B2859" w:rsidRDefault="00783ADD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Консультации:</w:t>
            </w:r>
          </w:p>
          <w:p w:rsidR="00783ADD" w:rsidRPr="005B2859" w:rsidRDefault="00783ADD" w:rsidP="008B721D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«Основы пожарной безопасности»</w:t>
            </w:r>
          </w:p>
          <w:p w:rsidR="00783ADD" w:rsidRPr="005B2859" w:rsidRDefault="00783ADD" w:rsidP="008B721D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«Эвакуация детей из загоревшегося здания» </w:t>
            </w:r>
          </w:p>
          <w:p w:rsidR="00783ADD" w:rsidRPr="005B2859" w:rsidRDefault="00783ADD" w:rsidP="008B721D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«Средства пожаротушения»</w:t>
            </w:r>
          </w:p>
          <w:p w:rsidR="00783ADD" w:rsidRPr="005B2859" w:rsidRDefault="00783ADD" w:rsidP="008B721D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«Обеспечение безопасности ребенка: дома и в общественных местах»;</w:t>
            </w:r>
          </w:p>
          <w:p w:rsidR="00783ADD" w:rsidRPr="005B2859" w:rsidRDefault="00783ADD" w:rsidP="008B721D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«Первая помощь при ожогах»;</w:t>
            </w:r>
          </w:p>
          <w:p w:rsidR="00783ADD" w:rsidRPr="005B2859" w:rsidRDefault="00783ADD" w:rsidP="008B721D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«Оказание первой помощи, пострадавшим во время пожара»</w:t>
            </w:r>
          </w:p>
        </w:tc>
        <w:tc>
          <w:tcPr>
            <w:tcW w:w="2825" w:type="dxa"/>
            <w:hideMark/>
          </w:tcPr>
          <w:p w:rsidR="00783ADD" w:rsidRPr="005B2859" w:rsidRDefault="00783ADD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  <w:p w:rsidR="00783ADD" w:rsidRPr="005B2859" w:rsidRDefault="00783ADD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783ADD" w:rsidRPr="005B2859" w:rsidRDefault="00783ADD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783ADD" w:rsidRPr="005B2859" w:rsidRDefault="00783ADD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080" w:type="dxa"/>
            <w:hideMark/>
          </w:tcPr>
          <w:p w:rsidR="00783ADD" w:rsidRPr="005B2859" w:rsidRDefault="00783ADD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заведующий ДОУ</w:t>
            </w:r>
          </w:p>
          <w:p w:rsidR="00783ADD" w:rsidRPr="005B2859" w:rsidRDefault="00783ADD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пожарный инспектор</w:t>
            </w:r>
          </w:p>
          <w:p w:rsidR="00783ADD" w:rsidRPr="005B2859" w:rsidRDefault="00783ADD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r w:rsidR="00B77983">
              <w:rPr>
                <w:rFonts w:ascii="Times New Roman" w:hAnsi="Times New Roman" w:cs="Times New Roman"/>
                <w:sz w:val="28"/>
                <w:szCs w:val="28"/>
              </w:rPr>
              <w:t xml:space="preserve">ицинская </w:t>
            </w: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сестра</w:t>
            </w:r>
          </w:p>
        </w:tc>
      </w:tr>
      <w:tr w:rsidR="00783ADD" w:rsidRPr="008B721D" w:rsidTr="00783ADD">
        <w:tc>
          <w:tcPr>
            <w:tcW w:w="767" w:type="dxa"/>
            <w:hideMark/>
          </w:tcPr>
          <w:p w:rsidR="00783ADD" w:rsidRPr="005B2859" w:rsidRDefault="00783ADD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6186" w:type="dxa"/>
            <w:hideMark/>
          </w:tcPr>
          <w:p w:rsidR="00783ADD" w:rsidRPr="005B2859" w:rsidRDefault="00783ADD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Обзор литературы по теме «Профилактика ППБ» (новинки методической, художественной, публицистической литературы)</w:t>
            </w:r>
          </w:p>
        </w:tc>
        <w:tc>
          <w:tcPr>
            <w:tcW w:w="2825" w:type="dxa"/>
            <w:hideMark/>
          </w:tcPr>
          <w:p w:rsidR="00783ADD" w:rsidRPr="005B2859" w:rsidRDefault="00783ADD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080" w:type="dxa"/>
            <w:hideMark/>
          </w:tcPr>
          <w:p w:rsidR="00783ADD" w:rsidRPr="005B2859" w:rsidRDefault="00B77983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B77983" w:rsidRPr="008B721D" w:rsidTr="009B6FC8">
        <w:tc>
          <w:tcPr>
            <w:tcW w:w="13858" w:type="dxa"/>
            <w:gridSpan w:val="4"/>
          </w:tcPr>
          <w:p w:rsidR="00B77983" w:rsidRDefault="00B77983" w:rsidP="008B72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983" w:rsidRDefault="00B77983" w:rsidP="008B72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7983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детьми</w:t>
            </w:r>
          </w:p>
          <w:p w:rsidR="00B77983" w:rsidRPr="00B77983" w:rsidRDefault="00B77983" w:rsidP="008B72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3ADD" w:rsidRPr="008B721D" w:rsidTr="00B77983">
        <w:tc>
          <w:tcPr>
            <w:tcW w:w="767" w:type="dxa"/>
            <w:hideMark/>
          </w:tcPr>
          <w:p w:rsidR="00783ADD" w:rsidRPr="005B2859" w:rsidRDefault="00783ADD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86" w:type="dxa"/>
            <w:hideMark/>
          </w:tcPr>
          <w:p w:rsidR="00B77983" w:rsidRDefault="00783ADD" w:rsidP="00B7798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Беседы:</w:t>
            </w:r>
          </w:p>
          <w:p w:rsidR="00783ADD" w:rsidRPr="005B2859" w:rsidRDefault="00B77983" w:rsidP="00B7798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3ADD" w:rsidRPr="005B2859">
              <w:rPr>
                <w:rFonts w:ascii="Times New Roman" w:hAnsi="Times New Roman" w:cs="Times New Roman"/>
                <w:sz w:val="28"/>
                <w:szCs w:val="28"/>
              </w:rPr>
              <w:t>«Безопасный дом»</w:t>
            </w:r>
          </w:p>
          <w:p w:rsidR="00783ADD" w:rsidRPr="005B2859" w:rsidRDefault="00783ADD" w:rsidP="00B7798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 «Веселый праздник Новый год,  в гости елочка придет!»</w:t>
            </w:r>
          </w:p>
          <w:p w:rsidR="00783ADD" w:rsidRPr="005B2859" w:rsidRDefault="00783ADD" w:rsidP="00B7798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«Если дома начался пожар?»</w:t>
            </w:r>
          </w:p>
          <w:p w:rsidR="00783ADD" w:rsidRPr="005B2859" w:rsidRDefault="00783ADD" w:rsidP="00B7798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 «Что делать если в детском саду пожар?»</w:t>
            </w:r>
          </w:p>
          <w:p w:rsidR="00783ADD" w:rsidRPr="005B2859" w:rsidRDefault="00783ADD" w:rsidP="00B7798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«Опасные предметы»</w:t>
            </w:r>
          </w:p>
          <w:p w:rsidR="00783ADD" w:rsidRPr="005B2859" w:rsidRDefault="00783ADD" w:rsidP="00B7798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5" w:type="dxa"/>
            <w:hideMark/>
          </w:tcPr>
          <w:p w:rsidR="00783ADD" w:rsidRPr="005B2859" w:rsidRDefault="00783ADD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783ADD" w:rsidRPr="005B2859" w:rsidRDefault="00783ADD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783ADD" w:rsidRPr="005B2859" w:rsidRDefault="00783ADD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783ADD" w:rsidRPr="005B2859" w:rsidRDefault="00783ADD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783ADD" w:rsidRPr="005B2859" w:rsidRDefault="00783ADD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4080" w:type="dxa"/>
            <w:hideMark/>
          </w:tcPr>
          <w:p w:rsidR="00783ADD" w:rsidRPr="005B2859" w:rsidRDefault="00783ADD" w:rsidP="00B7798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воспитатели младших, средних, старших</w:t>
            </w:r>
            <w:r w:rsidR="00B77983">
              <w:rPr>
                <w:rFonts w:ascii="Times New Roman" w:hAnsi="Times New Roman" w:cs="Times New Roman"/>
                <w:sz w:val="28"/>
                <w:szCs w:val="28"/>
              </w:rPr>
              <w:t xml:space="preserve"> групп.</w:t>
            </w:r>
          </w:p>
        </w:tc>
      </w:tr>
      <w:tr w:rsidR="00783ADD" w:rsidRPr="008B721D" w:rsidTr="00B77983">
        <w:tc>
          <w:tcPr>
            <w:tcW w:w="767" w:type="dxa"/>
            <w:hideMark/>
          </w:tcPr>
          <w:p w:rsidR="00783ADD" w:rsidRPr="005B2859" w:rsidRDefault="00783ADD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86" w:type="dxa"/>
            <w:hideMark/>
          </w:tcPr>
          <w:p w:rsidR="00783ADD" w:rsidRPr="005B2859" w:rsidRDefault="00783ADD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Подвижные игры:</w:t>
            </w:r>
          </w:p>
          <w:p w:rsidR="00783ADD" w:rsidRPr="005B2859" w:rsidRDefault="00783ADD" w:rsidP="008B721D">
            <w:pPr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«Юный друг пожарных»;</w:t>
            </w:r>
          </w:p>
          <w:p w:rsidR="00783ADD" w:rsidRPr="005B2859" w:rsidRDefault="00783ADD" w:rsidP="008B721D">
            <w:pPr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«Мы - сильные, смелые, ловкие,  умелые!»</w:t>
            </w:r>
          </w:p>
        </w:tc>
        <w:tc>
          <w:tcPr>
            <w:tcW w:w="2825" w:type="dxa"/>
            <w:hideMark/>
          </w:tcPr>
          <w:p w:rsidR="00783ADD" w:rsidRPr="005B2859" w:rsidRDefault="00783ADD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4080" w:type="dxa"/>
            <w:hideMark/>
          </w:tcPr>
          <w:p w:rsidR="00783ADD" w:rsidRPr="005B2859" w:rsidRDefault="00783ADD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783ADD" w:rsidRPr="005B2859" w:rsidRDefault="00783ADD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</w:tr>
      <w:tr w:rsidR="00783ADD" w:rsidRPr="008B721D" w:rsidTr="00B77983">
        <w:tc>
          <w:tcPr>
            <w:tcW w:w="767" w:type="dxa"/>
            <w:hideMark/>
          </w:tcPr>
          <w:p w:rsidR="00783ADD" w:rsidRPr="005B2859" w:rsidRDefault="00B77983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186" w:type="dxa"/>
            <w:hideMark/>
          </w:tcPr>
          <w:p w:rsidR="00783ADD" w:rsidRPr="005B2859" w:rsidRDefault="00783ADD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литература:</w:t>
            </w:r>
          </w:p>
          <w:p w:rsidR="00783ADD" w:rsidRPr="005B2859" w:rsidRDefault="00783ADD" w:rsidP="008B721D">
            <w:pPr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С. Маршак «Рассказ о неизвестном герое», «Пожар»</w:t>
            </w:r>
          </w:p>
          <w:p w:rsidR="00783ADD" w:rsidRPr="005B2859" w:rsidRDefault="00783ADD" w:rsidP="008B721D">
            <w:pPr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 xml:space="preserve">Е. </w:t>
            </w:r>
            <w:proofErr w:type="spellStart"/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Хоринская</w:t>
            </w:r>
            <w:proofErr w:type="spellEnd"/>
            <w:r w:rsidRPr="005B2859">
              <w:rPr>
                <w:rFonts w:ascii="Times New Roman" w:hAnsi="Times New Roman" w:cs="Times New Roman"/>
                <w:sz w:val="28"/>
                <w:szCs w:val="28"/>
              </w:rPr>
              <w:t xml:space="preserve"> «Спичка-невеличка»</w:t>
            </w:r>
          </w:p>
          <w:p w:rsidR="00783ADD" w:rsidRPr="005B2859" w:rsidRDefault="00783ADD" w:rsidP="008B721D">
            <w:pPr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А. Шевченко «Как ловили уголька»</w:t>
            </w:r>
          </w:p>
          <w:p w:rsidR="00783ADD" w:rsidRPr="005B2859" w:rsidRDefault="00783ADD" w:rsidP="008B721D">
            <w:pPr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Л. Толстой «Пожар», «Пожарные собаки»</w:t>
            </w:r>
          </w:p>
          <w:p w:rsidR="00783ADD" w:rsidRPr="005B2859" w:rsidRDefault="00783ADD" w:rsidP="008B721D">
            <w:pPr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С. Михалков  «Дядя Степа»</w:t>
            </w:r>
          </w:p>
          <w:p w:rsidR="00783ADD" w:rsidRPr="005B2859" w:rsidRDefault="00783ADD" w:rsidP="008B721D">
            <w:pPr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 xml:space="preserve">Е. </w:t>
            </w:r>
            <w:proofErr w:type="spellStart"/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Хоринский</w:t>
            </w:r>
            <w:proofErr w:type="spellEnd"/>
            <w:r w:rsidRPr="005B2859">
              <w:rPr>
                <w:rFonts w:ascii="Times New Roman" w:hAnsi="Times New Roman" w:cs="Times New Roman"/>
                <w:sz w:val="28"/>
                <w:szCs w:val="28"/>
              </w:rPr>
              <w:t xml:space="preserve"> «Спичка - невеличка»</w:t>
            </w:r>
          </w:p>
          <w:p w:rsidR="00783ADD" w:rsidRPr="005B2859" w:rsidRDefault="00783ADD" w:rsidP="008B721D">
            <w:pPr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 xml:space="preserve">Н. </w:t>
            </w:r>
            <w:proofErr w:type="spellStart"/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Пикулева</w:t>
            </w:r>
            <w:proofErr w:type="spellEnd"/>
            <w:r w:rsidRPr="005B2859">
              <w:rPr>
                <w:rFonts w:ascii="Times New Roman" w:hAnsi="Times New Roman" w:cs="Times New Roman"/>
                <w:sz w:val="28"/>
                <w:szCs w:val="28"/>
              </w:rPr>
              <w:t xml:space="preserve"> «Пожарная машина»</w:t>
            </w:r>
          </w:p>
          <w:p w:rsidR="00783ADD" w:rsidRPr="005B2859" w:rsidRDefault="00783ADD" w:rsidP="008B721D">
            <w:pPr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Б. Житков «Дым»</w:t>
            </w:r>
          </w:p>
          <w:p w:rsidR="00783ADD" w:rsidRPr="005B2859" w:rsidRDefault="00783ADD" w:rsidP="008B721D">
            <w:pPr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Загадки, пословицы, поговорки</w:t>
            </w:r>
          </w:p>
        </w:tc>
        <w:tc>
          <w:tcPr>
            <w:tcW w:w="2825" w:type="dxa"/>
            <w:hideMark/>
          </w:tcPr>
          <w:p w:rsidR="00783ADD" w:rsidRPr="005B2859" w:rsidRDefault="00783ADD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783ADD" w:rsidRPr="005B2859" w:rsidRDefault="00783ADD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783ADD" w:rsidRPr="005B2859" w:rsidRDefault="00783ADD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080" w:type="dxa"/>
            <w:hideMark/>
          </w:tcPr>
          <w:p w:rsidR="00783ADD" w:rsidRPr="005B2859" w:rsidRDefault="00783ADD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783ADD" w:rsidRPr="008B721D" w:rsidTr="00B77983">
        <w:tc>
          <w:tcPr>
            <w:tcW w:w="767" w:type="dxa"/>
            <w:hideMark/>
          </w:tcPr>
          <w:p w:rsidR="00783ADD" w:rsidRPr="005B2859" w:rsidRDefault="00783ADD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86" w:type="dxa"/>
            <w:hideMark/>
          </w:tcPr>
          <w:p w:rsidR="00783ADD" w:rsidRPr="005B2859" w:rsidRDefault="00783ADD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Дидактические игры:</w:t>
            </w:r>
          </w:p>
          <w:p w:rsidR="00783ADD" w:rsidRPr="005B2859" w:rsidRDefault="00783ADD" w:rsidP="008B721D">
            <w:pPr>
              <w:numPr>
                <w:ilvl w:val="0"/>
                <w:numId w:val="6"/>
              </w:num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«Опасные ситуации»;</w:t>
            </w:r>
          </w:p>
          <w:p w:rsidR="00783ADD" w:rsidRPr="005B2859" w:rsidRDefault="00783ADD" w:rsidP="008B721D">
            <w:pPr>
              <w:numPr>
                <w:ilvl w:val="0"/>
                <w:numId w:val="6"/>
              </w:num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«Назови опасные предметы»;</w:t>
            </w:r>
          </w:p>
          <w:p w:rsidR="00783ADD" w:rsidRPr="005B2859" w:rsidRDefault="00783ADD" w:rsidP="008B721D">
            <w:pPr>
              <w:numPr>
                <w:ilvl w:val="0"/>
                <w:numId w:val="6"/>
              </w:num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«Служба спасения: 01, 02, 03»;</w:t>
            </w:r>
          </w:p>
          <w:p w:rsidR="00783ADD" w:rsidRPr="005B2859" w:rsidRDefault="00783ADD" w:rsidP="008B721D">
            <w:pPr>
              <w:numPr>
                <w:ilvl w:val="0"/>
                <w:numId w:val="6"/>
              </w:num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«Горит – не горит»;</w:t>
            </w:r>
          </w:p>
          <w:p w:rsidR="00783ADD" w:rsidRPr="005B2859" w:rsidRDefault="00783ADD" w:rsidP="008B721D">
            <w:pPr>
              <w:numPr>
                <w:ilvl w:val="0"/>
                <w:numId w:val="6"/>
              </w:num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«Кому что нужно для работы?»;</w:t>
            </w:r>
          </w:p>
        </w:tc>
        <w:tc>
          <w:tcPr>
            <w:tcW w:w="2825" w:type="dxa"/>
            <w:hideMark/>
          </w:tcPr>
          <w:p w:rsidR="00783ADD" w:rsidRPr="005B2859" w:rsidRDefault="00783ADD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:rsidR="00783ADD" w:rsidRPr="005B2859" w:rsidRDefault="00783ADD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783ADD" w:rsidRPr="005B2859" w:rsidRDefault="00783ADD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080" w:type="dxa"/>
            <w:hideMark/>
          </w:tcPr>
          <w:p w:rsidR="00783ADD" w:rsidRPr="005B2859" w:rsidRDefault="00783ADD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783ADD" w:rsidRPr="008B721D" w:rsidTr="00B77983">
        <w:tc>
          <w:tcPr>
            <w:tcW w:w="767" w:type="dxa"/>
            <w:hideMark/>
          </w:tcPr>
          <w:p w:rsidR="00783ADD" w:rsidRPr="005B2859" w:rsidRDefault="00B77983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6186" w:type="dxa"/>
            <w:hideMark/>
          </w:tcPr>
          <w:p w:rsidR="00783ADD" w:rsidRPr="005B2859" w:rsidRDefault="00783ADD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 Практические занятия с детьми по формированию навыков поведения в пожароопасной ситуации</w:t>
            </w:r>
          </w:p>
        </w:tc>
        <w:tc>
          <w:tcPr>
            <w:tcW w:w="2825" w:type="dxa"/>
            <w:hideMark/>
          </w:tcPr>
          <w:p w:rsidR="00783ADD" w:rsidRPr="005B2859" w:rsidRDefault="00783ADD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4080" w:type="dxa"/>
            <w:hideMark/>
          </w:tcPr>
          <w:p w:rsidR="00783ADD" w:rsidRPr="005B2859" w:rsidRDefault="00B77983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C75A7A" w:rsidRPr="008B721D" w:rsidTr="00C5749B">
        <w:tc>
          <w:tcPr>
            <w:tcW w:w="13858" w:type="dxa"/>
            <w:gridSpan w:val="4"/>
          </w:tcPr>
          <w:p w:rsidR="00C75A7A" w:rsidRDefault="00C75A7A" w:rsidP="008B72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A7A" w:rsidRPr="00C75A7A" w:rsidRDefault="00C75A7A" w:rsidP="008B72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A7A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783ADD" w:rsidRPr="008B721D" w:rsidTr="00B77983">
        <w:tc>
          <w:tcPr>
            <w:tcW w:w="767" w:type="dxa"/>
            <w:hideMark/>
          </w:tcPr>
          <w:p w:rsidR="00783ADD" w:rsidRPr="005B2859" w:rsidRDefault="00783ADD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86" w:type="dxa"/>
            <w:hideMark/>
          </w:tcPr>
          <w:p w:rsidR="00783ADD" w:rsidRPr="005B2859" w:rsidRDefault="00783ADD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Оформление стендов в группах «Опасные ситуации дома и в детском саду»</w:t>
            </w:r>
          </w:p>
        </w:tc>
        <w:tc>
          <w:tcPr>
            <w:tcW w:w="2825" w:type="dxa"/>
            <w:hideMark/>
          </w:tcPr>
          <w:p w:rsidR="00783ADD" w:rsidRPr="005B2859" w:rsidRDefault="00783ADD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080" w:type="dxa"/>
            <w:hideMark/>
          </w:tcPr>
          <w:p w:rsidR="00783ADD" w:rsidRPr="005B2859" w:rsidRDefault="00C75A7A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  <w:r w:rsidR="00783ADD" w:rsidRPr="005B28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83ADD" w:rsidRPr="008B721D" w:rsidTr="00B77983">
        <w:tc>
          <w:tcPr>
            <w:tcW w:w="767" w:type="dxa"/>
            <w:hideMark/>
          </w:tcPr>
          <w:p w:rsidR="00783ADD" w:rsidRPr="005B2859" w:rsidRDefault="00783ADD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86" w:type="dxa"/>
            <w:hideMark/>
          </w:tcPr>
          <w:p w:rsidR="00783ADD" w:rsidRPr="005B2859" w:rsidRDefault="00783ADD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Оформление стендов и уголков по пожарной безопасности  с консультациями в коридорах и холлах детского сада</w:t>
            </w:r>
          </w:p>
        </w:tc>
        <w:tc>
          <w:tcPr>
            <w:tcW w:w="2825" w:type="dxa"/>
            <w:hideMark/>
          </w:tcPr>
          <w:p w:rsidR="00783ADD" w:rsidRPr="005B2859" w:rsidRDefault="00783ADD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Периодически</w:t>
            </w:r>
          </w:p>
        </w:tc>
        <w:tc>
          <w:tcPr>
            <w:tcW w:w="4080" w:type="dxa"/>
            <w:hideMark/>
          </w:tcPr>
          <w:p w:rsidR="00783ADD" w:rsidRDefault="00C75A7A" w:rsidP="00C75A7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  <w:p w:rsidR="00C75A7A" w:rsidRPr="005B2859" w:rsidRDefault="00C75A7A" w:rsidP="00C75A7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</w:tr>
      <w:tr w:rsidR="00783ADD" w:rsidRPr="008B721D" w:rsidTr="00B77983">
        <w:tc>
          <w:tcPr>
            <w:tcW w:w="767" w:type="dxa"/>
            <w:hideMark/>
          </w:tcPr>
          <w:p w:rsidR="00783ADD" w:rsidRPr="005B2859" w:rsidRDefault="00783ADD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86" w:type="dxa"/>
            <w:hideMark/>
          </w:tcPr>
          <w:p w:rsidR="00783ADD" w:rsidRPr="005B2859" w:rsidRDefault="00783ADD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Консультации:</w:t>
            </w:r>
          </w:p>
          <w:p w:rsidR="00783ADD" w:rsidRPr="005B2859" w:rsidRDefault="00783ADD" w:rsidP="008B721D">
            <w:pPr>
              <w:numPr>
                <w:ilvl w:val="0"/>
                <w:numId w:val="9"/>
              </w:num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«Безопасное поведение»</w:t>
            </w:r>
          </w:p>
          <w:p w:rsidR="00783ADD" w:rsidRPr="005B2859" w:rsidRDefault="00783ADD" w:rsidP="008B721D">
            <w:pPr>
              <w:numPr>
                <w:ilvl w:val="0"/>
                <w:numId w:val="9"/>
              </w:num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 «Предотвратите беду: действия детей в чрезвычайных ситуациях»</w:t>
            </w:r>
          </w:p>
          <w:p w:rsidR="00783ADD" w:rsidRPr="005B2859" w:rsidRDefault="00783ADD" w:rsidP="008B721D">
            <w:pPr>
              <w:numPr>
                <w:ilvl w:val="0"/>
                <w:numId w:val="9"/>
              </w:num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«Правила поведения при пожаре»</w:t>
            </w:r>
          </w:p>
          <w:p w:rsidR="00783ADD" w:rsidRPr="005B2859" w:rsidRDefault="00783ADD" w:rsidP="008B721D">
            <w:pPr>
              <w:numPr>
                <w:ilvl w:val="0"/>
                <w:numId w:val="9"/>
              </w:num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«Первая помощь (ожоги, травмы)</w:t>
            </w:r>
          </w:p>
        </w:tc>
        <w:tc>
          <w:tcPr>
            <w:tcW w:w="2825" w:type="dxa"/>
            <w:hideMark/>
          </w:tcPr>
          <w:p w:rsidR="00783ADD" w:rsidRPr="005B2859" w:rsidRDefault="00783ADD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783ADD" w:rsidRPr="005B2859" w:rsidRDefault="00783ADD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783ADD" w:rsidRPr="005B2859" w:rsidRDefault="00783ADD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783ADD" w:rsidRPr="005B2859" w:rsidRDefault="00783ADD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080" w:type="dxa"/>
            <w:hideMark/>
          </w:tcPr>
          <w:p w:rsidR="00783ADD" w:rsidRPr="005B2859" w:rsidRDefault="00783ADD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заведующий ДОУ</w:t>
            </w:r>
          </w:p>
          <w:p w:rsidR="00C75A7A" w:rsidRDefault="00C75A7A" w:rsidP="00C75A7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  <w:p w:rsidR="00783ADD" w:rsidRPr="005B2859" w:rsidRDefault="00783ADD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r w:rsidR="00C75A7A">
              <w:rPr>
                <w:rFonts w:ascii="Times New Roman" w:hAnsi="Times New Roman" w:cs="Times New Roman"/>
                <w:sz w:val="28"/>
                <w:szCs w:val="28"/>
              </w:rPr>
              <w:t xml:space="preserve">ицинская </w:t>
            </w: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сестра</w:t>
            </w:r>
          </w:p>
          <w:p w:rsidR="00783ADD" w:rsidRPr="005B2859" w:rsidRDefault="00783ADD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пожарный инспектор</w:t>
            </w:r>
          </w:p>
        </w:tc>
      </w:tr>
      <w:tr w:rsidR="00783ADD" w:rsidRPr="008B721D" w:rsidTr="00B77983">
        <w:tc>
          <w:tcPr>
            <w:tcW w:w="767" w:type="dxa"/>
            <w:hideMark/>
          </w:tcPr>
          <w:p w:rsidR="00783ADD" w:rsidRPr="005B2859" w:rsidRDefault="00783ADD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86" w:type="dxa"/>
            <w:hideMark/>
          </w:tcPr>
          <w:p w:rsidR="00783ADD" w:rsidRPr="005B2859" w:rsidRDefault="00783ADD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Беседа по пожарной безопасности на групповых родительских собраниях</w:t>
            </w:r>
          </w:p>
        </w:tc>
        <w:tc>
          <w:tcPr>
            <w:tcW w:w="2825" w:type="dxa"/>
            <w:hideMark/>
          </w:tcPr>
          <w:p w:rsidR="00783ADD" w:rsidRPr="005B2859" w:rsidRDefault="00783ADD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783ADD" w:rsidRPr="005B2859" w:rsidRDefault="00783ADD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  <w:p w:rsidR="00783ADD" w:rsidRPr="005B2859" w:rsidRDefault="00783ADD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080" w:type="dxa"/>
            <w:hideMark/>
          </w:tcPr>
          <w:p w:rsidR="00783ADD" w:rsidRPr="005B2859" w:rsidRDefault="00783ADD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Воспитатели</w:t>
            </w:r>
          </w:p>
        </w:tc>
      </w:tr>
      <w:tr w:rsidR="00783ADD" w:rsidRPr="008B721D" w:rsidTr="00B77983">
        <w:tc>
          <w:tcPr>
            <w:tcW w:w="767" w:type="dxa"/>
            <w:hideMark/>
          </w:tcPr>
          <w:p w:rsidR="00783ADD" w:rsidRPr="005B2859" w:rsidRDefault="00783ADD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6186" w:type="dxa"/>
            <w:hideMark/>
          </w:tcPr>
          <w:p w:rsidR="00783ADD" w:rsidRPr="005B2859" w:rsidRDefault="00783ADD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Совместные учения сотрудников детского сада, детей:</w:t>
            </w:r>
          </w:p>
          <w:p w:rsidR="00783ADD" w:rsidRPr="005B2859" w:rsidRDefault="00783ADD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«Пожарные на учениях» - практическое освоение навыков и правил поведения при пожаре, оказания первой помощи пострадавшим, отработка первоочередных мер по тушению огня (учебная эвакуация)</w:t>
            </w:r>
          </w:p>
        </w:tc>
        <w:tc>
          <w:tcPr>
            <w:tcW w:w="2825" w:type="dxa"/>
            <w:hideMark/>
          </w:tcPr>
          <w:p w:rsidR="00783ADD" w:rsidRPr="005B2859" w:rsidRDefault="00783ADD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783ADD" w:rsidRPr="005B2859" w:rsidRDefault="00783ADD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4080" w:type="dxa"/>
            <w:hideMark/>
          </w:tcPr>
          <w:p w:rsidR="00783ADD" w:rsidRPr="005B2859" w:rsidRDefault="00783ADD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Заведующий ДОУ</w:t>
            </w:r>
          </w:p>
          <w:p w:rsidR="00C75A7A" w:rsidRDefault="00C75A7A" w:rsidP="00C75A7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  <w:p w:rsidR="00783ADD" w:rsidRPr="005B2859" w:rsidRDefault="00C75A7A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  <w:p w:rsidR="00783ADD" w:rsidRPr="005B2859" w:rsidRDefault="00783ADD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783ADD" w:rsidRPr="005B2859" w:rsidRDefault="00783ADD" w:rsidP="008B721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r w:rsidR="00C75A7A">
              <w:rPr>
                <w:rFonts w:ascii="Times New Roman" w:hAnsi="Times New Roman" w:cs="Times New Roman"/>
                <w:sz w:val="28"/>
                <w:szCs w:val="28"/>
              </w:rPr>
              <w:t xml:space="preserve">ицинская </w:t>
            </w:r>
            <w:r w:rsidRPr="005B2859">
              <w:rPr>
                <w:rFonts w:ascii="Times New Roman" w:hAnsi="Times New Roman" w:cs="Times New Roman"/>
                <w:sz w:val="28"/>
                <w:szCs w:val="28"/>
              </w:rPr>
              <w:t>сестра</w:t>
            </w:r>
          </w:p>
        </w:tc>
      </w:tr>
    </w:tbl>
    <w:p w:rsidR="008B721D" w:rsidRPr="008B721D" w:rsidRDefault="008B721D" w:rsidP="008B721D">
      <w:r w:rsidRPr="008B721D">
        <w:t> </w:t>
      </w:r>
    </w:p>
    <w:p w:rsidR="000E4823" w:rsidRDefault="000E4823">
      <w:pPr>
        <w:rPr>
          <w:rFonts w:ascii="Times New Roman" w:hAnsi="Times New Roman" w:cs="Times New Roman"/>
          <w:sz w:val="24"/>
          <w:szCs w:val="24"/>
        </w:rPr>
      </w:pPr>
    </w:p>
    <w:p w:rsidR="00C95113" w:rsidRDefault="00C95113">
      <w:pPr>
        <w:rPr>
          <w:rFonts w:ascii="Times New Roman" w:hAnsi="Times New Roman" w:cs="Times New Roman"/>
          <w:sz w:val="24"/>
          <w:szCs w:val="24"/>
        </w:rPr>
      </w:pPr>
    </w:p>
    <w:p w:rsidR="00C95113" w:rsidRDefault="00C95113">
      <w:pPr>
        <w:rPr>
          <w:rFonts w:ascii="Times New Roman" w:hAnsi="Times New Roman" w:cs="Times New Roman"/>
          <w:sz w:val="24"/>
          <w:szCs w:val="24"/>
        </w:rPr>
      </w:pPr>
    </w:p>
    <w:p w:rsidR="00C95113" w:rsidRDefault="00C95113">
      <w:pPr>
        <w:rPr>
          <w:rFonts w:ascii="Times New Roman" w:hAnsi="Times New Roman" w:cs="Times New Roman"/>
          <w:sz w:val="24"/>
          <w:szCs w:val="24"/>
        </w:rPr>
      </w:pPr>
    </w:p>
    <w:p w:rsidR="00C95113" w:rsidRDefault="00C95113">
      <w:pPr>
        <w:rPr>
          <w:rFonts w:ascii="Times New Roman" w:hAnsi="Times New Roman" w:cs="Times New Roman"/>
          <w:sz w:val="24"/>
          <w:szCs w:val="24"/>
        </w:rPr>
      </w:pPr>
    </w:p>
    <w:p w:rsidR="00C95113" w:rsidRDefault="00C95113">
      <w:pPr>
        <w:rPr>
          <w:rFonts w:ascii="Times New Roman" w:hAnsi="Times New Roman" w:cs="Times New Roman"/>
          <w:sz w:val="24"/>
          <w:szCs w:val="24"/>
        </w:rPr>
      </w:pPr>
    </w:p>
    <w:p w:rsidR="00C95113" w:rsidRDefault="00C95113">
      <w:pPr>
        <w:rPr>
          <w:rFonts w:ascii="Times New Roman" w:hAnsi="Times New Roman" w:cs="Times New Roman"/>
          <w:sz w:val="24"/>
          <w:szCs w:val="24"/>
        </w:rPr>
      </w:pPr>
    </w:p>
    <w:p w:rsidR="00C95113" w:rsidRDefault="00C95113">
      <w:pPr>
        <w:rPr>
          <w:rFonts w:ascii="Times New Roman" w:hAnsi="Times New Roman" w:cs="Times New Roman"/>
          <w:sz w:val="24"/>
          <w:szCs w:val="24"/>
        </w:rPr>
      </w:pPr>
    </w:p>
    <w:p w:rsidR="00C95113" w:rsidRDefault="00C95113">
      <w:pPr>
        <w:rPr>
          <w:rFonts w:ascii="Times New Roman" w:hAnsi="Times New Roman" w:cs="Times New Roman"/>
          <w:sz w:val="24"/>
          <w:szCs w:val="24"/>
        </w:rPr>
      </w:pPr>
    </w:p>
    <w:p w:rsidR="00C95113" w:rsidRDefault="00C95113">
      <w:pPr>
        <w:rPr>
          <w:rFonts w:ascii="Times New Roman" w:hAnsi="Times New Roman" w:cs="Times New Roman"/>
          <w:sz w:val="24"/>
          <w:szCs w:val="24"/>
        </w:rPr>
      </w:pPr>
    </w:p>
    <w:p w:rsidR="00C95113" w:rsidRPr="008B721D" w:rsidRDefault="00C951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496435" cy="6174740"/>
            <wp:effectExtent l="0" t="0" r="0" b="0"/>
            <wp:docPr id="5" name="Рисунок 5" descr="C:\Users\Muhammad\Desktop\сканы отчета по пожарн.без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uhammad\Desktop\сканы отчета по пожарн.без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6435" cy="617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496435" cy="6174740"/>
            <wp:effectExtent l="0" t="0" r="0" b="0"/>
            <wp:docPr id="6" name="Рисунок 6" descr="C:\Users\Muhammad\Desktop\скан отчета по пож.без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uhammad\Desktop\скан отчета по пож.без.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6435" cy="617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5113" w:rsidRPr="008B721D" w:rsidSect="008B721D"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42D6"/>
    <w:multiLevelType w:val="multilevel"/>
    <w:tmpl w:val="9FA4E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4344EE1"/>
    <w:multiLevelType w:val="multilevel"/>
    <w:tmpl w:val="B2D4E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91919C4"/>
    <w:multiLevelType w:val="multilevel"/>
    <w:tmpl w:val="3372E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DD46A99"/>
    <w:multiLevelType w:val="multilevel"/>
    <w:tmpl w:val="78805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5C20D7B"/>
    <w:multiLevelType w:val="multilevel"/>
    <w:tmpl w:val="9A064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933170B"/>
    <w:multiLevelType w:val="multilevel"/>
    <w:tmpl w:val="7AA0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1123635"/>
    <w:multiLevelType w:val="multilevel"/>
    <w:tmpl w:val="9D4C0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6714B0B"/>
    <w:multiLevelType w:val="multilevel"/>
    <w:tmpl w:val="5E2C3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98F3591"/>
    <w:multiLevelType w:val="multilevel"/>
    <w:tmpl w:val="68FA9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721D"/>
    <w:rsid w:val="000E4823"/>
    <w:rsid w:val="001604AB"/>
    <w:rsid w:val="004C3E37"/>
    <w:rsid w:val="005B2859"/>
    <w:rsid w:val="00783ADD"/>
    <w:rsid w:val="008B721D"/>
    <w:rsid w:val="00B77983"/>
    <w:rsid w:val="00C75A7A"/>
    <w:rsid w:val="00C9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7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721D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8B72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8B72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7">
    <w:name w:val="Table Grid"/>
    <w:basedOn w:val="a1"/>
    <w:uiPriority w:val="59"/>
    <w:rsid w:val="008B72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7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721D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8B72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8B72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7">
    <w:name w:val="Table Grid"/>
    <w:basedOn w:val="a1"/>
    <w:uiPriority w:val="59"/>
    <w:rsid w:val="008B72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9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0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0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6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87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VayHosting.ru</dc:creator>
  <cp:lastModifiedBy>Muhammad</cp:lastModifiedBy>
  <cp:revision>8</cp:revision>
  <cp:lastPrinted>2020-12-10T13:29:00Z</cp:lastPrinted>
  <dcterms:created xsi:type="dcterms:W3CDTF">2020-11-27T09:29:00Z</dcterms:created>
  <dcterms:modified xsi:type="dcterms:W3CDTF">2020-12-10T14:05:00Z</dcterms:modified>
</cp:coreProperties>
</file>